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340C5" w14:textId="11A03A81" w:rsidR="00D9273A" w:rsidRPr="005E4304" w:rsidRDefault="00D9273A" w:rsidP="00D9273A">
      <w:pPr>
        <w:pStyle w:val="a3"/>
        <w:jc w:val="center"/>
        <w:rPr>
          <w:rFonts w:ascii="Times New Roman" w:eastAsia="標楷體" w:hAnsi="Times New Roman" w:cs="Times New Roman"/>
          <w:b/>
          <w:bCs/>
          <w:u w:val="none"/>
          <w:lang w:eastAsia="zh-TW"/>
        </w:rPr>
      </w:pPr>
      <w:r w:rsidRPr="005E4304">
        <w:rPr>
          <w:rFonts w:ascii="Times New Roman" w:eastAsia="標楷體" w:hAnsi="Times New Roman" w:cs="Times New Roman"/>
          <w:b/>
          <w:bCs/>
          <w:u w:val="none"/>
          <w:lang w:eastAsia="zh-TW"/>
        </w:rPr>
        <w:t>國立體育大學</w:t>
      </w:r>
      <w:r w:rsidRPr="005E4304">
        <w:rPr>
          <w:rFonts w:ascii="Times New Roman" w:eastAsia="標楷體" w:hAnsi="Times New Roman" w:cs="Times New Roman"/>
          <w:b/>
          <w:bCs/>
          <w:u w:val="none"/>
          <w:lang w:eastAsia="zh-TW"/>
        </w:rPr>
        <w:t xml:space="preserve"> National Taiwan Sport University</w:t>
      </w:r>
    </w:p>
    <w:p w14:paraId="717F91F4" w14:textId="77777777" w:rsidR="00D9273A" w:rsidRPr="0002471C" w:rsidRDefault="00D9273A" w:rsidP="00D9273A">
      <w:pPr>
        <w:pStyle w:val="a3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u w:val="none"/>
          <w:lang w:eastAsia="zh-TW"/>
        </w:rPr>
      </w:pPr>
    </w:p>
    <w:p w14:paraId="6000ABA4" w14:textId="77777777" w:rsidR="002556EC" w:rsidRPr="0002471C" w:rsidRDefault="00000000" w:rsidP="00D9273A">
      <w:pPr>
        <w:pStyle w:val="a3"/>
        <w:spacing w:before="0" w:line="324" w:lineRule="auto"/>
        <w:ind w:left="593" w:right="609" w:hanging="1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2471C">
        <w:rPr>
          <w:rFonts w:ascii="Times New Roman" w:eastAsia="標楷體" w:hAnsi="Times New Roman" w:cs="Times New Roman"/>
          <w:b/>
          <w:bCs/>
          <w:sz w:val="32"/>
          <w:szCs w:val="32"/>
        </w:rPr>
        <w:t>Agreement on MOE Pilot Overseas Internship</w:t>
      </w:r>
    </w:p>
    <w:p w14:paraId="3D43821D" w14:textId="01D948D2" w:rsidR="00A943EB" w:rsidRPr="0002471C" w:rsidRDefault="00000000" w:rsidP="002556EC">
      <w:pPr>
        <w:pStyle w:val="a3"/>
        <w:spacing w:before="0" w:line="324" w:lineRule="auto"/>
        <w:ind w:left="593" w:right="609" w:hanging="1"/>
        <w:jc w:val="center"/>
        <w:rPr>
          <w:rFonts w:ascii="Times New Roman" w:eastAsia="標楷體" w:hAnsi="Times New Roman" w:cs="Times New Roman"/>
          <w:b/>
          <w:bCs/>
          <w:spacing w:val="1"/>
          <w:sz w:val="32"/>
          <w:szCs w:val="32"/>
          <w:u w:val="none"/>
          <w:lang w:eastAsia="zh-TW"/>
        </w:rPr>
      </w:pPr>
      <w:r w:rsidRPr="0002471C">
        <w:rPr>
          <w:rFonts w:ascii="Times New Roman" w:eastAsia="標楷體" w:hAnsi="Times New Roman" w:cs="Times New Roman"/>
          <w:b/>
          <w:bCs/>
          <w:spacing w:val="-340"/>
          <w:sz w:val="32"/>
          <w:szCs w:val="32"/>
          <w:lang w:eastAsia="zh-TW"/>
        </w:rPr>
        <w:t>學</w:t>
      </w:r>
      <w:r w:rsidRPr="0002471C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學海築夢</w:t>
      </w:r>
      <w:r w:rsidR="005E4304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 xml:space="preserve"> / </w:t>
      </w:r>
      <w:r w:rsidR="005E4304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新南向學海築夢</w:t>
      </w:r>
      <w:r w:rsidR="005E4304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 xml:space="preserve"> </w:t>
      </w:r>
      <w:r w:rsidRPr="0002471C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實習機構同意書</w:t>
      </w:r>
      <w:r w:rsidRPr="0002471C">
        <w:rPr>
          <w:rFonts w:ascii="Times New Roman" w:eastAsia="標楷體" w:hAnsi="Times New Roman" w:cs="Times New Roman"/>
          <w:b/>
          <w:bCs/>
          <w:spacing w:val="1"/>
          <w:sz w:val="32"/>
          <w:szCs w:val="32"/>
          <w:u w:val="none"/>
          <w:lang w:eastAsia="zh-TW"/>
        </w:rPr>
        <w:t xml:space="preserve"> </w:t>
      </w:r>
    </w:p>
    <w:p w14:paraId="1610F5AF" w14:textId="4FCD0060" w:rsidR="002556EC" w:rsidRPr="00BE0CB9" w:rsidRDefault="005E4304" w:rsidP="00B725CD">
      <w:pPr>
        <w:pStyle w:val="a3"/>
        <w:spacing w:before="120" w:line="0" w:lineRule="atLeast"/>
        <w:ind w:left="142" w:right="607"/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</w:pPr>
      <w:r>
        <w:rPr>
          <w:rFonts w:ascii="Times New Roman" w:eastAsia="標楷體" w:hAnsi="Times New Roman" w:cs="Times New Roman" w:hint="eastAsia"/>
          <w:sz w:val="28"/>
          <w:szCs w:val="28"/>
          <w:u w:val="none"/>
          <w:lang w:eastAsia="zh-TW"/>
        </w:rPr>
        <w:t>__________________________</w:t>
      </w:r>
      <w:r w:rsidR="00B725CD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(</w:t>
      </w:r>
      <w:r w:rsidR="00B725CD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甲方</w:t>
      </w:r>
      <w:r w:rsidR="00B725CD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 xml:space="preserve">) </w:t>
      </w:r>
      <w:r w:rsidR="00B725CD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及</w:t>
      </w:r>
      <w:r w:rsidR="00B725CD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 xml:space="preserve"> </w:t>
      </w:r>
      <w:r w:rsidR="00B725CD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國立體育大學</w:t>
      </w:r>
      <w:r w:rsidR="00BE0CB9">
        <w:rPr>
          <w:rFonts w:ascii="Times New Roman" w:eastAsia="標楷體" w:hAnsi="Times New Roman" w:cs="Times New Roman" w:hint="eastAsia"/>
          <w:sz w:val="28"/>
          <w:szCs w:val="28"/>
          <w:u w:val="none"/>
          <w:lang w:eastAsia="zh-TW"/>
        </w:rPr>
        <w:t xml:space="preserve"> </w:t>
      </w:r>
      <w:r w:rsidR="00B725CD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(</w:t>
      </w:r>
      <w:r w:rsidR="00B725CD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乙方</w:t>
      </w:r>
      <w:r w:rsidR="00B725CD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)</w:t>
      </w:r>
      <w:r w:rsidR="00BE0CB9">
        <w:rPr>
          <w:rFonts w:ascii="Times New Roman" w:eastAsia="標楷體" w:hAnsi="Times New Roman" w:cs="Times New Roman" w:hint="eastAsia"/>
          <w:sz w:val="28"/>
          <w:szCs w:val="28"/>
          <w:u w:val="none"/>
          <w:lang w:eastAsia="zh-TW"/>
        </w:rPr>
        <w:t xml:space="preserve"> </w:t>
      </w:r>
      <w:r w:rsidR="002556EC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為培育</w:t>
      </w:r>
      <w:r>
        <w:rPr>
          <w:rFonts w:ascii="Times New Roman" w:eastAsia="標楷體" w:hAnsi="Times New Roman" w:cs="Times New Roman" w:hint="eastAsia"/>
          <w:sz w:val="28"/>
          <w:szCs w:val="28"/>
          <w:u w:val="none"/>
          <w:lang w:eastAsia="zh-TW"/>
        </w:rPr>
        <w:t>________</w:t>
      </w:r>
      <w:r w:rsidR="002556EC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專業人才</w:t>
      </w:r>
      <w:r w:rsidR="002556EC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,</w:t>
      </w:r>
      <w:r w:rsidR="002556EC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特簽訂此同意書</w:t>
      </w:r>
      <w:r w:rsidR="002556EC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,</w:t>
      </w:r>
      <w:r w:rsidR="002556EC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待教育部本年度同意補助學生經費後</w:t>
      </w:r>
      <w:r w:rsidR="002556EC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,</w:t>
      </w:r>
      <w:r w:rsidR="002556EC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三方按下表機構、期程、地點進行海外實習事宜</w:t>
      </w:r>
      <w:r w:rsidR="005C4E8A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，工作時間以</w:t>
      </w:r>
      <w:r w:rsidR="005C4E8A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8</w:t>
      </w:r>
      <w:r w:rsidR="005C4E8A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小時為原則，其他相關勞動條件依實習機構所在地，從其</w:t>
      </w:r>
      <w:r w:rsidR="0073551D">
        <w:rPr>
          <w:rFonts w:ascii="Times New Roman" w:eastAsia="標楷體" w:hAnsi="Times New Roman" w:cs="Times New Roman" w:hint="eastAsia"/>
          <w:sz w:val="28"/>
          <w:szCs w:val="28"/>
          <w:u w:val="none"/>
          <w:lang w:eastAsia="zh-TW"/>
        </w:rPr>
        <w:t>規定</w:t>
      </w:r>
      <w:r w:rsidR="002556EC" w:rsidRPr="00BE0CB9">
        <w:rPr>
          <w:rFonts w:ascii="Times New Roman" w:eastAsia="標楷體" w:hAnsi="Times New Roman" w:cs="Times New Roman"/>
          <w:sz w:val="28"/>
          <w:szCs w:val="28"/>
          <w:u w:val="none"/>
          <w:lang w:eastAsia="zh-TW"/>
        </w:rPr>
        <w:t>。</w:t>
      </w:r>
    </w:p>
    <w:p w14:paraId="61E35525" w14:textId="77777777" w:rsidR="00A943EB" w:rsidRPr="00BE0CB9" w:rsidRDefault="00A943EB">
      <w:pPr>
        <w:pStyle w:val="a3"/>
        <w:rPr>
          <w:rFonts w:ascii="Times New Roman" w:eastAsia="標楷體" w:hAnsi="Times New Roman" w:cs="Times New Roman"/>
          <w:b/>
          <w:bCs/>
          <w:sz w:val="7"/>
          <w:u w:val="none"/>
          <w:lang w:eastAsia="zh-TW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5396"/>
      </w:tblGrid>
      <w:tr w:rsidR="00A943EB" w:rsidRPr="00BE0CB9" w14:paraId="5DE8C4E2" w14:textId="77777777" w:rsidTr="002576AC">
        <w:trPr>
          <w:trHeight w:val="1041"/>
        </w:trPr>
        <w:tc>
          <w:tcPr>
            <w:tcW w:w="3394" w:type="dxa"/>
            <w:vAlign w:val="center"/>
          </w:tcPr>
          <w:p w14:paraId="694658A3" w14:textId="77777777" w:rsidR="00A943EB" w:rsidRPr="00BE0CB9" w:rsidRDefault="00000000" w:rsidP="002576AC">
            <w:pPr>
              <w:pStyle w:val="TableParagraph"/>
              <w:spacing w:before="137" w:line="0" w:lineRule="atLeast"/>
              <w:ind w:left="95" w:right="79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Internship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Institute</w:t>
            </w:r>
          </w:p>
          <w:p w14:paraId="4AC34A25" w14:textId="77777777" w:rsidR="00A943EB" w:rsidRPr="00BE0CB9" w:rsidRDefault="00000000" w:rsidP="002576AC">
            <w:pPr>
              <w:pStyle w:val="TableParagraph"/>
              <w:spacing w:before="130" w:line="0" w:lineRule="atLeast"/>
              <w:ind w:left="95" w:right="79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實習機構名稱</w:t>
            </w:r>
            <w:proofErr w:type="spellEnd"/>
          </w:p>
        </w:tc>
        <w:tc>
          <w:tcPr>
            <w:tcW w:w="5396" w:type="dxa"/>
            <w:vAlign w:val="center"/>
          </w:tcPr>
          <w:p w14:paraId="40D59CAF" w14:textId="06944F86" w:rsidR="002576AC" w:rsidRPr="00BE0CB9" w:rsidRDefault="002576AC" w:rsidP="002576AC">
            <w:pPr>
              <w:pStyle w:val="TableParagraph"/>
              <w:spacing w:before="1" w:line="0" w:lineRule="atLeast"/>
              <w:ind w:left="10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A943EB" w:rsidRPr="00BE0CB9" w14:paraId="33441D68" w14:textId="77777777" w:rsidTr="00B725CD">
        <w:trPr>
          <w:trHeight w:val="140"/>
        </w:trPr>
        <w:tc>
          <w:tcPr>
            <w:tcW w:w="3394" w:type="dxa"/>
            <w:vAlign w:val="center"/>
          </w:tcPr>
          <w:p w14:paraId="45D5EDBD" w14:textId="77777777" w:rsidR="00A943EB" w:rsidRPr="00BE0CB9" w:rsidRDefault="00000000" w:rsidP="002576AC">
            <w:pPr>
              <w:pStyle w:val="TableParagraph"/>
              <w:spacing w:before="137" w:line="0" w:lineRule="atLeast"/>
              <w:ind w:left="95" w:right="81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Period</w:t>
            </w:r>
          </w:p>
          <w:p w14:paraId="3B0E4B1F" w14:textId="77777777" w:rsidR="00A943EB" w:rsidRPr="00BE0CB9" w:rsidRDefault="00000000" w:rsidP="002576AC">
            <w:pPr>
              <w:pStyle w:val="TableParagraph"/>
              <w:spacing w:before="129" w:line="0" w:lineRule="atLeast"/>
              <w:ind w:left="95" w:right="17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From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(Y/M/D)to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(Y/M/D)</w:t>
            </w:r>
          </w:p>
          <w:p w14:paraId="2E64A779" w14:textId="77777777" w:rsidR="00A943EB" w:rsidRPr="00BE0CB9" w:rsidRDefault="00000000" w:rsidP="002576AC">
            <w:pPr>
              <w:pStyle w:val="TableParagraph"/>
              <w:spacing w:before="127" w:line="0" w:lineRule="atLeast"/>
              <w:ind w:left="95" w:right="77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實習計畫預定期間</w:t>
            </w:r>
          </w:p>
          <w:p w14:paraId="6679A42C" w14:textId="77777777" w:rsidR="00A943EB" w:rsidRPr="00BE0CB9" w:rsidRDefault="00000000" w:rsidP="002576AC">
            <w:pPr>
              <w:pStyle w:val="TableParagraph"/>
              <w:spacing w:before="129" w:line="0" w:lineRule="atLeast"/>
              <w:ind w:left="95" w:right="80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(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年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/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月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/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日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-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年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/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月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/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日</w:t>
            </w: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396" w:type="dxa"/>
            <w:vAlign w:val="center"/>
          </w:tcPr>
          <w:p w14:paraId="7791E67C" w14:textId="02BB89B2" w:rsidR="00A943EB" w:rsidRPr="00BE0CB9" w:rsidRDefault="00A943EB" w:rsidP="00B725CD">
            <w:pPr>
              <w:pStyle w:val="TableParagraph"/>
              <w:spacing w:line="0" w:lineRule="atLeast"/>
              <w:ind w:right="-15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2576AC" w:rsidRPr="00BE0CB9" w14:paraId="2EAFCF70" w14:textId="77777777" w:rsidTr="00B725CD">
        <w:trPr>
          <w:trHeight w:val="48"/>
        </w:trPr>
        <w:tc>
          <w:tcPr>
            <w:tcW w:w="3394" w:type="dxa"/>
            <w:vAlign w:val="center"/>
          </w:tcPr>
          <w:p w14:paraId="54A818AA" w14:textId="77777777" w:rsidR="002576AC" w:rsidRPr="00BE0CB9" w:rsidRDefault="002576AC" w:rsidP="002576AC">
            <w:pPr>
              <w:pStyle w:val="TableParagraph"/>
              <w:spacing w:before="137" w:line="0" w:lineRule="atLeast"/>
              <w:ind w:left="95" w:right="81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Contact</w:t>
            </w:r>
          </w:p>
          <w:p w14:paraId="42C95595" w14:textId="5516DE1C" w:rsidR="002576AC" w:rsidRPr="00BE0CB9" w:rsidRDefault="002576AC" w:rsidP="002576AC">
            <w:pPr>
              <w:pStyle w:val="TableParagraph"/>
              <w:spacing w:before="137" w:line="0" w:lineRule="atLeast"/>
              <w:ind w:left="95" w:right="81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聯絡人</w:t>
            </w:r>
          </w:p>
        </w:tc>
        <w:tc>
          <w:tcPr>
            <w:tcW w:w="5396" w:type="dxa"/>
            <w:vAlign w:val="center"/>
          </w:tcPr>
          <w:p w14:paraId="40E51051" w14:textId="6F9E261C" w:rsidR="002576AC" w:rsidRPr="00BE0CB9" w:rsidRDefault="002576AC" w:rsidP="002576AC">
            <w:pPr>
              <w:pStyle w:val="TableParagraph"/>
              <w:spacing w:line="0" w:lineRule="atLeast"/>
              <w:ind w:left="107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A943EB" w:rsidRPr="00BE0CB9" w14:paraId="0DC273D9" w14:textId="77777777" w:rsidTr="00B725CD">
        <w:trPr>
          <w:trHeight w:val="48"/>
        </w:trPr>
        <w:tc>
          <w:tcPr>
            <w:tcW w:w="3394" w:type="dxa"/>
            <w:vAlign w:val="center"/>
          </w:tcPr>
          <w:p w14:paraId="2272306E" w14:textId="77777777" w:rsidR="00A943EB" w:rsidRPr="00BE0CB9" w:rsidRDefault="00000000" w:rsidP="002576AC">
            <w:pPr>
              <w:pStyle w:val="TableParagraph"/>
              <w:spacing w:before="137" w:line="0" w:lineRule="atLeast"/>
              <w:ind w:left="95" w:right="81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Address</w:t>
            </w:r>
          </w:p>
          <w:p w14:paraId="11B8C1AF" w14:textId="77777777" w:rsidR="00A943EB" w:rsidRPr="00BE0CB9" w:rsidRDefault="00000000" w:rsidP="002576AC">
            <w:pPr>
              <w:pStyle w:val="TableParagraph"/>
              <w:spacing w:before="129" w:line="0" w:lineRule="atLeast"/>
              <w:ind w:left="95" w:right="79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實習機構地址</w:t>
            </w:r>
            <w:proofErr w:type="spellEnd"/>
          </w:p>
        </w:tc>
        <w:tc>
          <w:tcPr>
            <w:tcW w:w="5396" w:type="dxa"/>
            <w:vAlign w:val="center"/>
          </w:tcPr>
          <w:p w14:paraId="77EB0241" w14:textId="21290613" w:rsidR="002576AC" w:rsidRPr="00BE0CB9" w:rsidRDefault="002576AC" w:rsidP="002576AC">
            <w:pPr>
              <w:pStyle w:val="TableParagraph"/>
              <w:spacing w:line="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342169" w:rsidRPr="00BE0CB9" w14:paraId="25A72698" w14:textId="77777777" w:rsidTr="00B725CD">
        <w:trPr>
          <w:trHeight w:val="48"/>
        </w:trPr>
        <w:tc>
          <w:tcPr>
            <w:tcW w:w="3394" w:type="dxa"/>
            <w:vAlign w:val="center"/>
          </w:tcPr>
          <w:p w14:paraId="2A9EBF82" w14:textId="72843B37" w:rsidR="00342169" w:rsidRPr="00BE0CB9" w:rsidRDefault="00342169" w:rsidP="002576AC">
            <w:pPr>
              <w:pStyle w:val="TableParagraph"/>
              <w:spacing w:before="137" w:line="0" w:lineRule="atLeast"/>
              <w:ind w:left="95" w:right="81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Practice Description</w:t>
            </w:r>
          </w:p>
          <w:p w14:paraId="532574FF" w14:textId="77777777" w:rsidR="002D50E1" w:rsidRDefault="00342169" w:rsidP="002576AC">
            <w:pPr>
              <w:pStyle w:val="TableParagraph"/>
              <w:spacing w:before="137" w:line="0" w:lineRule="atLeast"/>
              <w:ind w:left="95" w:right="81"/>
              <w:jc w:val="center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BE0CB9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實習業務內容</w:t>
            </w:r>
            <w:r w:rsidR="002D50E1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 xml:space="preserve"> </w:t>
            </w:r>
          </w:p>
          <w:p w14:paraId="0BD38A28" w14:textId="693FE447" w:rsidR="00342169" w:rsidRPr="002D50E1" w:rsidRDefault="002D50E1" w:rsidP="002576AC">
            <w:pPr>
              <w:pStyle w:val="TableParagraph"/>
              <w:spacing w:before="137" w:line="0" w:lineRule="atLeast"/>
              <w:ind w:left="95" w:right="81"/>
              <w:jc w:val="center"/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4"/>
                <w:lang w:eastAsia="zh-TW"/>
              </w:rPr>
              <w:t>含每日工作時間、條件、薪資及福利</w:t>
            </w:r>
            <w:r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5396" w:type="dxa"/>
            <w:vAlign w:val="center"/>
          </w:tcPr>
          <w:p w14:paraId="4D67E41E" w14:textId="3DDAC1B9" w:rsidR="000304BA" w:rsidRPr="00BE0CB9" w:rsidRDefault="000304BA" w:rsidP="005A53ED">
            <w:pPr>
              <w:pStyle w:val="TableParagraph"/>
              <w:spacing w:line="0" w:lineRule="atLeast"/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</w:tbl>
    <w:p w14:paraId="6D715BE5" w14:textId="77777777" w:rsidR="00B725CD" w:rsidRPr="00BE0CB9" w:rsidRDefault="00B725CD" w:rsidP="00B725CD">
      <w:pPr>
        <w:pStyle w:val="TableParagraph"/>
        <w:spacing w:before="1" w:line="0" w:lineRule="atLeast"/>
        <w:rPr>
          <w:rFonts w:ascii="Times New Roman" w:eastAsia="標楷體" w:hAnsi="Times New Roman" w:cs="Times New Roman"/>
          <w:lang w:eastAsia="zh-TW"/>
        </w:rPr>
      </w:pPr>
    </w:p>
    <w:p w14:paraId="2EA25403" w14:textId="1D4F244A" w:rsidR="002556EC" w:rsidRPr="00FA00C3" w:rsidRDefault="002556EC" w:rsidP="00B725CD">
      <w:pPr>
        <w:pStyle w:val="TableParagraph"/>
        <w:spacing w:before="1" w:line="0" w:lineRule="atLeast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A00C3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甲方</w:t>
      </w:r>
      <w:r w:rsidRPr="00FA00C3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:</w:t>
      </w:r>
      <w:r w:rsidR="00B725CD" w:rsidRPr="00FA00C3">
        <w:rPr>
          <w:rFonts w:ascii="Times New Roman" w:eastAsia="標楷體" w:hAnsi="Times New Roman" w:cs="Times New Roman"/>
          <w:b/>
          <w:bCs/>
          <w:sz w:val="28"/>
          <w:szCs w:val="28"/>
        </w:rPr>
        <w:t xml:space="preserve"> </w:t>
      </w:r>
    </w:p>
    <w:p w14:paraId="032DC51E" w14:textId="4A2CC1AB" w:rsidR="002556EC" w:rsidRPr="00FA00C3" w:rsidRDefault="002556EC" w:rsidP="002556EC">
      <w:pPr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A00C3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代表人</w:t>
      </w:r>
      <w:r w:rsidRPr="00FA00C3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 xml:space="preserve">: </w:t>
      </w:r>
    </w:p>
    <w:p w14:paraId="0DEFD3DD" w14:textId="77777777" w:rsidR="002556EC" w:rsidRPr="00BE0CB9" w:rsidRDefault="002556EC" w:rsidP="002556EC">
      <w:pPr>
        <w:rPr>
          <w:rFonts w:ascii="Times New Roman" w:eastAsia="標楷體" w:hAnsi="Times New Roman" w:cs="Times New Roman"/>
          <w:lang w:eastAsia="zh-TW"/>
        </w:rPr>
      </w:pPr>
    </w:p>
    <w:p w14:paraId="70ECD804" w14:textId="32627F4C" w:rsidR="00800EC4" w:rsidRPr="00BE0CB9" w:rsidRDefault="00800EC4" w:rsidP="002556EC">
      <w:pPr>
        <w:rPr>
          <w:rFonts w:ascii="Times New Roman" w:eastAsia="標楷體" w:hAnsi="Times New Roman" w:cs="Times New Roman"/>
          <w:lang w:eastAsia="zh-TW"/>
        </w:rPr>
      </w:pPr>
    </w:p>
    <w:p w14:paraId="58D8962B" w14:textId="3F475B40" w:rsidR="00800EC4" w:rsidRPr="00BE0CB9" w:rsidRDefault="00800EC4" w:rsidP="002556EC">
      <w:pPr>
        <w:rPr>
          <w:rFonts w:ascii="Times New Roman" w:eastAsia="標楷體" w:hAnsi="Times New Roman" w:cs="Times New Roman"/>
          <w:lang w:eastAsia="zh-TW"/>
        </w:rPr>
      </w:pPr>
    </w:p>
    <w:p w14:paraId="60EEE6F6" w14:textId="77777777" w:rsidR="00800EC4" w:rsidRPr="00BE0CB9" w:rsidRDefault="00800EC4" w:rsidP="002556EC">
      <w:pPr>
        <w:rPr>
          <w:rFonts w:ascii="Times New Roman" w:eastAsia="標楷體" w:hAnsi="Times New Roman" w:cs="Times New Roman"/>
          <w:lang w:eastAsia="zh-TW"/>
        </w:rPr>
      </w:pPr>
    </w:p>
    <w:p w14:paraId="7DCA3B07" w14:textId="77777777" w:rsidR="00800EC4" w:rsidRPr="00BE0CB9" w:rsidRDefault="00800EC4" w:rsidP="002556EC">
      <w:pPr>
        <w:rPr>
          <w:rFonts w:ascii="Times New Roman" w:eastAsia="標楷體" w:hAnsi="Times New Roman" w:cs="Times New Roman"/>
          <w:lang w:eastAsia="zh-TW"/>
        </w:rPr>
      </w:pPr>
    </w:p>
    <w:p w14:paraId="449F6F19" w14:textId="1B702B0C" w:rsidR="002556EC" w:rsidRPr="00FA00C3" w:rsidRDefault="002556EC" w:rsidP="002556EC">
      <w:pP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</w:pPr>
      <w:r w:rsidRPr="00FA00C3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乙方</w:t>
      </w:r>
      <w:r w:rsidRPr="00FA00C3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:</w:t>
      </w:r>
      <w:r w:rsidR="00800EC4" w:rsidRPr="00FA00C3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國立體育大學</w:t>
      </w:r>
      <w:r w:rsidR="005E4304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 xml:space="preserve"> (</w:t>
      </w:r>
      <w:r w:rsidR="005E4304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需關防用印</w:t>
      </w:r>
      <w:r w:rsidR="005E4304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)</w:t>
      </w:r>
    </w:p>
    <w:p w14:paraId="25AFBB23" w14:textId="6689A4AC" w:rsidR="0002471C" w:rsidRDefault="0002471C" w:rsidP="002556EC">
      <w:pPr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代表人</w:t>
      </w:r>
      <w:r w:rsidRPr="00FA00C3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：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邱炳坤</w:t>
      </w:r>
    </w:p>
    <w:p w14:paraId="14980F60" w14:textId="320E928B" w:rsidR="002556EC" w:rsidRPr="00FA00C3" w:rsidRDefault="0002471C" w:rsidP="002556EC">
      <w:pPr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計畫主持人</w:t>
      </w:r>
      <w:r w:rsidR="00800EC4" w:rsidRPr="00FA00C3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t>：</w:t>
      </w:r>
    </w:p>
    <w:sectPr w:rsidR="002556EC" w:rsidRPr="00FA00C3">
      <w:type w:val="continuous"/>
      <w:pgSz w:w="11910" w:h="16840"/>
      <w:pgMar w:top="760" w:right="1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712D1"/>
    <w:multiLevelType w:val="hybridMultilevel"/>
    <w:tmpl w:val="68BEA19E"/>
    <w:lvl w:ilvl="0" w:tplc="26DC51A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7" w:hanging="480"/>
      </w:pPr>
    </w:lvl>
    <w:lvl w:ilvl="2" w:tplc="0409001B" w:tentative="1">
      <w:start w:val="1"/>
      <w:numFmt w:val="lowerRoman"/>
      <w:lvlText w:val="%3."/>
      <w:lvlJc w:val="right"/>
      <w:pPr>
        <w:ind w:left="1547" w:hanging="480"/>
      </w:pPr>
    </w:lvl>
    <w:lvl w:ilvl="3" w:tplc="0409000F" w:tentative="1">
      <w:start w:val="1"/>
      <w:numFmt w:val="decimal"/>
      <w:lvlText w:val="%4."/>
      <w:lvlJc w:val="left"/>
      <w:pPr>
        <w:ind w:left="20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7" w:hanging="480"/>
      </w:pPr>
    </w:lvl>
    <w:lvl w:ilvl="5" w:tplc="0409001B" w:tentative="1">
      <w:start w:val="1"/>
      <w:numFmt w:val="lowerRoman"/>
      <w:lvlText w:val="%6."/>
      <w:lvlJc w:val="right"/>
      <w:pPr>
        <w:ind w:left="2987" w:hanging="480"/>
      </w:pPr>
    </w:lvl>
    <w:lvl w:ilvl="6" w:tplc="0409000F" w:tentative="1">
      <w:start w:val="1"/>
      <w:numFmt w:val="decimal"/>
      <w:lvlText w:val="%7."/>
      <w:lvlJc w:val="left"/>
      <w:pPr>
        <w:ind w:left="34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7" w:hanging="480"/>
      </w:pPr>
    </w:lvl>
    <w:lvl w:ilvl="8" w:tplc="0409001B" w:tentative="1">
      <w:start w:val="1"/>
      <w:numFmt w:val="lowerRoman"/>
      <w:lvlText w:val="%9."/>
      <w:lvlJc w:val="right"/>
      <w:pPr>
        <w:ind w:left="4427" w:hanging="480"/>
      </w:pPr>
    </w:lvl>
  </w:abstractNum>
  <w:num w:numId="1" w16cid:durableId="85077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EB"/>
    <w:rsid w:val="0002471C"/>
    <w:rsid w:val="000304BA"/>
    <w:rsid w:val="000550E1"/>
    <w:rsid w:val="002556EC"/>
    <w:rsid w:val="002576AC"/>
    <w:rsid w:val="002D50E1"/>
    <w:rsid w:val="00303C00"/>
    <w:rsid w:val="00342169"/>
    <w:rsid w:val="00357737"/>
    <w:rsid w:val="003B1F4A"/>
    <w:rsid w:val="0046012A"/>
    <w:rsid w:val="004E5606"/>
    <w:rsid w:val="00555733"/>
    <w:rsid w:val="005A53ED"/>
    <w:rsid w:val="005C4E8A"/>
    <w:rsid w:val="005E4304"/>
    <w:rsid w:val="0073551D"/>
    <w:rsid w:val="00761614"/>
    <w:rsid w:val="00800EC4"/>
    <w:rsid w:val="0097242B"/>
    <w:rsid w:val="00A943EB"/>
    <w:rsid w:val="00B725CD"/>
    <w:rsid w:val="00BE0CB9"/>
    <w:rsid w:val="00D9273A"/>
    <w:rsid w:val="00E47AE0"/>
    <w:rsid w:val="00E63488"/>
    <w:rsid w:val="00F054A6"/>
    <w:rsid w:val="00FA00C3"/>
    <w:rsid w:val="00FA19CD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A1D3"/>
  <w15:docId w15:val="{D953F1F3-32E8-EA40-99DA-15811901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-ExtB" w:eastAsia="細明體_HKSCS-ExtB" w:hAnsi="細明體_HKSCS-ExtB" w:cs="細明體_HKSCS-Ext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36"/>
      <w:szCs w:val="36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576A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5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姚昊雲</cp:lastModifiedBy>
  <cp:revision>19</cp:revision>
  <dcterms:created xsi:type="dcterms:W3CDTF">2024-06-12T08:58:00Z</dcterms:created>
  <dcterms:modified xsi:type="dcterms:W3CDTF">2025-01-03T08:11:00Z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2024-02-26T00:00:00Z</vt:filetime>
  </property>
</Properties>
</file>